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7ACE" w14:textId="5FDE528E" w:rsidR="00FD3F68" w:rsidRPr="00B54C7A" w:rsidRDefault="00B54C7A" w:rsidP="00557DD7">
      <w:pPr>
        <w:pStyle w:val="a3"/>
        <w:wordWrap/>
        <w:jc w:val="center"/>
        <w:rPr>
          <w:color w:val="auto"/>
        </w:rPr>
      </w:pPr>
      <w:r w:rsidRPr="00B54C7A">
        <w:rPr>
          <w:rFonts w:hint="eastAsia"/>
          <w:b/>
          <w:color w:val="auto"/>
          <w:sz w:val="44"/>
          <w:szCs w:val="26"/>
        </w:rPr>
        <w:t>아름다운 천연잔디 학교운동장 공모전</w:t>
      </w:r>
      <w:r w:rsidR="00557DD7" w:rsidRPr="00B54C7A">
        <w:rPr>
          <w:b/>
          <w:color w:val="auto"/>
          <w:sz w:val="44"/>
          <w:szCs w:val="26"/>
        </w:rPr>
        <w:t xml:space="preserve"> 신청서</w:t>
      </w:r>
    </w:p>
    <w:p w14:paraId="4589E775" w14:textId="77777777" w:rsidR="00FD3F68" w:rsidRPr="00B54C7A" w:rsidRDefault="00FD3F68" w:rsidP="00B54C7A">
      <w:pPr>
        <w:pStyle w:val="a3"/>
        <w:spacing w:line="360" w:lineRule="auto"/>
        <w:rPr>
          <w:color w:val="auto"/>
          <w:sz w:val="24"/>
        </w:rPr>
      </w:pPr>
    </w:p>
    <w:p w14:paraId="3BE53F18" w14:textId="6A0E6CE6" w:rsidR="00FD3F68" w:rsidRPr="00B54C7A" w:rsidRDefault="00557DD7" w:rsidP="00B54C7A">
      <w:pPr>
        <w:pStyle w:val="a3"/>
        <w:spacing w:line="360" w:lineRule="auto"/>
        <w:rPr>
          <w:color w:val="auto"/>
        </w:rPr>
      </w:pPr>
      <w:r w:rsidRPr="00B54C7A">
        <w:rPr>
          <w:b/>
          <w:color w:val="auto"/>
          <w:sz w:val="24"/>
        </w:rPr>
        <w:t>□</w:t>
      </w:r>
      <w:r w:rsidRPr="00B54C7A">
        <w:rPr>
          <w:b/>
          <w:color w:val="auto"/>
          <w:sz w:val="24"/>
        </w:rPr>
        <w:t xml:space="preserve"> 신 청 인</w:t>
      </w:r>
    </w:p>
    <w:tbl>
      <w:tblPr>
        <w:tblOverlap w:val="never"/>
        <w:tblW w:w="975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134"/>
        <w:gridCol w:w="708"/>
        <w:gridCol w:w="1438"/>
        <w:gridCol w:w="2081"/>
      </w:tblGrid>
      <w:tr w:rsidR="00B54C7A" w:rsidRPr="00B54C7A" w14:paraId="6446F6BD" w14:textId="77777777" w:rsidTr="001E0777">
        <w:trPr>
          <w:trHeight w:val="53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259AD" w14:textId="6F86D820" w:rsidR="00FD3F68" w:rsidRPr="00B54C7A" w:rsidRDefault="00B54C7A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rFonts w:hint="eastAsia"/>
                <w:color w:val="auto"/>
                <w:sz w:val="24"/>
              </w:rPr>
              <w:t>학교명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273983" w14:textId="0F94B63A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D60D23" w14:textId="77777777" w:rsidR="00FD3F68" w:rsidRPr="00B54C7A" w:rsidRDefault="00557DD7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color w:val="auto"/>
                <w:sz w:val="24"/>
              </w:rPr>
              <w:t>대표자</w:t>
            </w:r>
          </w:p>
        </w:tc>
        <w:tc>
          <w:tcPr>
            <w:tcW w:w="42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C2DA8C" w14:textId="571F75BB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 w:rsidR="00B54C7A" w:rsidRPr="00B54C7A" w14:paraId="73D679E7" w14:textId="77777777" w:rsidTr="001E0777">
        <w:trPr>
          <w:trHeight w:val="53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748E40" w14:textId="77777777" w:rsidR="00FD3F68" w:rsidRPr="00B54C7A" w:rsidRDefault="00557DD7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color w:val="auto"/>
                <w:sz w:val="24"/>
              </w:rPr>
              <w:t>주  소</w:t>
            </w:r>
          </w:p>
        </w:tc>
        <w:tc>
          <w:tcPr>
            <w:tcW w:w="84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81DBB5" w14:textId="7E606449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 w:rsidR="00B54C7A" w:rsidRPr="00B54C7A" w14:paraId="2EE57078" w14:textId="77777777" w:rsidTr="001E0777">
        <w:trPr>
          <w:trHeight w:val="53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0F9A3E" w14:textId="77777777" w:rsidR="00FD3F68" w:rsidRPr="00B54C7A" w:rsidRDefault="00557DD7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color w:val="auto"/>
                <w:sz w:val="24"/>
              </w:rPr>
              <w:t>전  화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9CF1CD" w14:textId="7A5EAD7D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F4FE91" w14:textId="77777777" w:rsidR="00FD3F68" w:rsidRPr="00B54C7A" w:rsidRDefault="00557DD7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color w:val="auto"/>
                <w:sz w:val="24"/>
              </w:rPr>
              <w:t>팩  스</w:t>
            </w:r>
          </w:p>
        </w:tc>
        <w:tc>
          <w:tcPr>
            <w:tcW w:w="42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D6EA3F" w14:textId="38AA1AB7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 w:rsidR="00B54C7A" w:rsidRPr="00B54C7A" w14:paraId="78A21321" w14:textId="77777777" w:rsidTr="001E0777">
        <w:trPr>
          <w:trHeight w:val="53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186F8E" w14:textId="77777777" w:rsidR="00FD3F68" w:rsidRPr="00B54C7A" w:rsidRDefault="00557DD7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color w:val="auto"/>
                <w:sz w:val="24"/>
              </w:rPr>
              <w:t>담당자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7C6AC2" w14:textId="1D3295D0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187BF3" w14:textId="77777777" w:rsidR="00FD3F68" w:rsidRPr="00B54C7A" w:rsidRDefault="00557DD7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color w:val="auto"/>
                <w:sz w:val="24"/>
              </w:rPr>
              <w:t>소속</w:t>
            </w:r>
            <w:r w:rsidRPr="00B54C7A">
              <w:rPr>
                <w:color w:val="auto"/>
                <w:sz w:val="24"/>
              </w:rPr>
              <w:t>⋅</w:t>
            </w:r>
            <w:r w:rsidRPr="00B54C7A">
              <w:rPr>
                <w:color w:val="auto"/>
                <w:sz w:val="24"/>
              </w:rPr>
              <w:t>직급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8138F" w14:textId="70CFA343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33F92" w14:textId="4692E142" w:rsidR="00FD3F68" w:rsidRPr="00B54C7A" w:rsidRDefault="001E0777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직통 </w:t>
            </w:r>
            <w:r w:rsidR="00557DD7" w:rsidRPr="00B54C7A">
              <w:rPr>
                <w:color w:val="auto"/>
                <w:sz w:val="24"/>
              </w:rPr>
              <w:t>연락처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AB015" w14:textId="68B737CD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</w:tbl>
    <w:p w14:paraId="3C759F0A" w14:textId="77777777" w:rsidR="00FD3F68" w:rsidRPr="00B54C7A" w:rsidRDefault="00557DD7" w:rsidP="00B54C7A">
      <w:pPr>
        <w:pStyle w:val="a3"/>
        <w:spacing w:line="360" w:lineRule="auto"/>
        <w:rPr>
          <w:color w:val="auto"/>
        </w:rPr>
      </w:pPr>
      <w:r w:rsidRPr="00B54C7A">
        <w:rPr>
          <w:color w:val="auto"/>
          <w:sz w:val="24"/>
        </w:rPr>
        <w:t xml:space="preserve"> </w:t>
      </w:r>
    </w:p>
    <w:p w14:paraId="0034008A" w14:textId="639DB685" w:rsidR="00FD3F68" w:rsidRPr="00B54C7A" w:rsidRDefault="00557DD7" w:rsidP="00B54C7A">
      <w:pPr>
        <w:pStyle w:val="a3"/>
        <w:spacing w:line="360" w:lineRule="auto"/>
        <w:rPr>
          <w:color w:val="auto"/>
        </w:rPr>
      </w:pPr>
      <w:r w:rsidRPr="00B54C7A">
        <w:rPr>
          <w:b/>
          <w:color w:val="auto"/>
          <w:sz w:val="24"/>
        </w:rPr>
        <w:t>□</w:t>
      </w:r>
      <w:r w:rsidRPr="00B54C7A">
        <w:rPr>
          <w:b/>
          <w:color w:val="auto"/>
          <w:sz w:val="24"/>
        </w:rPr>
        <w:t xml:space="preserve"> </w:t>
      </w:r>
      <w:r w:rsidR="00EB1347">
        <w:rPr>
          <w:rFonts w:hint="eastAsia"/>
          <w:b/>
          <w:color w:val="auto"/>
          <w:sz w:val="24"/>
        </w:rPr>
        <w:t>학교운동장 조성내용</w:t>
      </w:r>
      <w:r w:rsidRPr="00B54C7A">
        <w:rPr>
          <w:color w:val="auto"/>
          <w:sz w:val="24"/>
        </w:rPr>
        <w:t xml:space="preserve"> (신청인 작성)</w:t>
      </w:r>
    </w:p>
    <w:tbl>
      <w:tblPr>
        <w:tblOverlap w:val="never"/>
        <w:tblW w:w="972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4"/>
        <w:gridCol w:w="3995"/>
        <w:gridCol w:w="3684"/>
      </w:tblGrid>
      <w:tr w:rsidR="00B54C7A" w:rsidRPr="00B54C7A" w14:paraId="17A03FDA" w14:textId="77777777" w:rsidTr="00557DD7">
        <w:trPr>
          <w:trHeight w:val="31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0557A4" w14:textId="77777777" w:rsidR="00FD3F68" w:rsidRPr="00B54C7A" w:rsidRDefault="00557DD7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color w:val="auto"/>
                <w:sz w:val="24"/>
              </w:rPr>
              <w:t>항  목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00208B" w14:textId="77777777" w:rsidR="00FD3F68" w:rsidRPr="00B54C7A" w:rsidRDefault="00557DD7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color w:val="auto"/>
                <w:sz w:val="24"/>
              </w:rPr>
              <w:t>내   용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ED6748" w14:textId="77777777" w:rsidR="00FD3F68" w:rsidRPr="00B54C7A" w:rsidRDefault="00557DD7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color w:val="auto"/>
                <w:sz w:val="24"/>
              </w:rPr>
              <w:t>비   고</w:t>
            </w:r>
          </w:p>
        </w:tc>
      </w:tr>
      <w:tr w:rsidR="00B54C7A" w:rsidRPr="00B54C7A" w14:paraId="7C5FBA68" w14:textId="77777777" w:rsidTr="00557DD7">
        <w:trPr>
          <w:trHeight w:val="44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BE4A0F" w14:textId="42F56597" w:rsidR="00FD3F68" w:rsidRPr="00B54C7A" w:rsidRDefault="00B54C7A" w:rsidP="00B54C7A">
            <w:pPr>
              <w:pStyle w:val="a3"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rFonts w:hint="eastAsia"/>
                <w:color w:val="auto"/>
                <w:sz w:val="24"/>
              </w:rPr>
              <w:t>잔디 품종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2C26AD" w14:textId="61B9643C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46CD2" w14:textId="77777777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 w:rsidR="00B54C7A" w:rsidRPr="00B54C7A" w14:paraId="4B59BBE2" w14:textId="77777777" w:rsidTr="00557DD7">
        <w:trPr>
          <w:trHeight w:val="44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7F2D60" w14:textId="720622CD" w:rsidR="00FD3F68" w:rsidRPr="00B54C7A" w:rsidRDefault="00B54C7A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rFonts w:hint="eastAsia"/>
                <w:color w:val="auto"/>
                <w:sz w:val="24"/>
              </w:rPr>
              <w:t>운동장 규격(사이즈)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FCB6FB" w14:textId="707209D5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04A5CF" w14:textId="77777777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 w:rsidR="00B54C7A" w:rsidRPr="00B54C7A" w14:paraId="4698DE9A" w14:textId="77777777" w:rsidTr="00557DD7">
        <w:trPr>
          <w:trHeight w:val="44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89A418" w14:textId="76F5E88E" w:rsidR="00FD3F68" w:rsidRPr="00B54C7A" w:rsidRDefault="00B54C7A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proofErr w:type="spellStart"/>
            <w:r w:rsidRPr="00B54C7A">
              <w:rPr>
                <w:rFonts w:hint="eastAsia"/>
                <w:color w:val="auto"/>
                <w:sz w:val="24"/>
              </w:rPr>
              <w:t>식재년월일</w:t>
            </w:r>
            <w:proofErr w:type="spellEnd"/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690223" w14:textId="7E230362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83D540" w14:textId="77777777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 w:rsidR="00B54C7A" w:rsidRPr="00B54C7A" w14:paraId="0F89F33F" w14:textId="77777777" w:rsidTr="00557DD7">
        <w:trPr>
          <w:trHeight w:val="44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B1CD53" w14:textId="77777777" w:rsidR="00FD3F68" w:rsidRPr="00B54C7A" w:rsidRDefault="00B54C7A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rFonts w:hint="eastAsia"/>
                <w:color w:val="auto"/>
                <w:sz w:val="24"/>
              </w:rPr>
              <w:t>학교운동장</w:t>
            </w:r>
          </w:p>
          <w:p w14:paraId="71A09894" w14:textId="6B0D73DE" w:rsidR="00B54C7A" w:rsidRPr="00B54C7A" w:rsidRDefault="00B54C7A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rFonts w:hint="eastAsia"/>
                <w:color w:val="auto"/>
                <w:sz w:val="24"/>
              </w:rPr>
              <w:t>잔디시공회사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A4F6A" w14:textId="2045C190" w:rsidR="00FD3F68" w:rsidRPr="00B54C7A" w:rsidRDefault="00FD3F68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9573D7" w14:textId="77777777" w:rsidR="00FD3F68" w:rsidRPr="00B54C7A" w:rsidRDefault="00557DD7" w:rsidP="00B54C7A">
            <w:pPr>
              <w:pStyle w:val="a3"/>
              <w:wordWrap/>
              <w:spacing w:line="360" w:lineRule="auto"/>
              <w:jc w:val="center"/>
              <w:rPr>
                <w:color w:val="auto"/>
                <w:sz w:val="24"/>
              </w:rPr>
            </w:pPr>
            <w:r w:rsidRPr="00B54C7A">
              <w:rPr>
                <w:color w:val="auto"/>
                <w:sz w:val="24"/>
              </w:rPr>
              <w:t xml:space="preserve"> </w:t>
            </w:r>
          </w:p>
        </w:tc>
      </w:tr>
    </w:tbl>
    <w:p w14:paraId="260A3BB4" w14:textId="77777777" w:rsidR="00FD3F68" w:rsidRPr="00B54C7A" w:rsidRDefault="00FD3F68" w:rsidP="00B54C7A">
      <w:pPr>
        <w:pStyle w:val="a3"/>
        <w:spacing w:line="360" w:lineRule="auto"/>
        <w:rPr>
          <w:color w:val="auto"/>
          <w:sz w:val="24"/>
        </w:rPr>
      </w:pPr>
    </w:p>
    <w:p w14:paraId="6F93A0AE" w14:textId="6F927B54" w:rsidR="00B54C7A" w:rsidRDefault="00557DD7">
      <w:pPr>
        <w:pStyle w:val="a3"/>
        <w:spacing w:line="360" w:lineRule="auto"/>
        <w:rPr>
          <w:b/>
          <w:color w:val="auto"/>
          <w:sz w:val="24"/>
        </w:rPr>
      </w:pPr>
      <w:r w:rsidRPr="00B54C7A">
        <w:rPr>
          <w:b/>
          <w:color w:val="auto"/>
          <w:sz w:val="24"/>
        </w:rPr>
        <w:t>□</w:t>
      </w:r>
      <w:r w:rsidRPr="00B54C7A">
        <w:rPr>
          <w:b/>
          <w:color w:val="auto"/>
          <w:sz w:val="24"/>
        </w:rPr>
        <w:t xml:space="preserve"> 제출</w:t>
      </w:r>
      <w:r w:rsidR="00B54C7A">
        <w:rPr>
          <w:b/>
          <w:color w:val="auto"/>
          <w:sz w:val="24"/>
        </w:rPr>
        <w:t>서류</w:t>
      </w:r>
      <w:r w:rsidRPr="00B54C7A">
        <w:rPr>
          <w:b/>
          <w:color w:val="auto"/>
          <w:sz w:val="24"/>
        </w:rPr>
        <w:t xml:space="preserve"> : </w:t>
      </w:r>
      <w:r w:rsidR="00B54C7A">
        <w:rPr>
          <w:b/>
          <w:color w:val="auto"/>
          <w:sz w:val="24"/>
        </w:rPr>
        <w:t>1.</w:t>
      </w:r>
      <w:r w:rsidR="00B54C7A">
        <w:rPr>
          <w:rFonts w:hint="eastAsia"/>
          <w:b/>
          <w:color w:val="auto"/>
          <w:sz w:val="24"/>
        </w:rPr>
        <w:t>신청서</w:t>
      </w:r>
      <w:r w:rsidR="00B54C7A">
        <w:rPr>
          <w:b/>
          <w:color w:val="auto"/>
          <w:sz w:val="24"/>
        </w:rPr>
        <w:t xml:space="preserve">       </w:t>
      </w:r>
      <w:r w:rsidR="00F26B2E">
        <w:rPr>
          <w:b/>
          <w:color w:val="auto"/>
          <w:sz w:val="24"/>
        </w:rPr>
        <w:t xml:space="preserve">     </w:t>
      </w:r>
      <w:r w:rsidR="00B54C7A">
        <w:rPr>
          <w:b/>
          <w:color w:val="auto"/>
          <w:sz w:val="24"/>
        </w:rPr>
        <w:t xml:space="preserve">     2.</w:t>
      </w:r>
      <w:r w:rsidR="00B54C7A">
        <w:rPr>
          <w:rFonts w:hint="eastAsia"/>
          <w:b/>
          <w:color w:val="auto"/>
          <w:sz w:val="24"/>
        </w:rPr>
        <w:t>학교정문 사진</w:t>
      </w:r>
      <w:r w:rsidR="00F26B2E">
        <w:rPr>
          <w:b/>
          <w:color w:val="auto"/>
          <w:sz w:val="24"/>
        </w:rPr>
        <w:t>(</w:t>
      </w:r>
      <w:r w:rsidR="00F26B2E">
        <w:rPr>
          <w:rFonts w:hint="eastAsia"/>
          <w:b/>
          <w:color w:val="auto"/>
          <w:sz w:val="24"/>
        </w:rPr>
        <w:t>학교명이 보여야 합니다)</w:t>
      </w:r>
    </w:p>
    <w:p w14:paraId="71A11F4F" w14:textId="619229D8" w:rsidR="00FD3F68" w:rsidRDefault="00B54C7A" w:rsidP="001E0777">
      <w:pPr>
        <w:pStyle w:val="a3"/>
        <w:spacing w:line="360" w:lineRule="auto"/>
        <w:ind w:firstLineChars="565" w:firstLine="1331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3.</w:t>
      </w:r>
      <w:r>
        <w:rPr>
          <w:rFonts w:hint="eastAsia"/>
          <w:b/>
          <w:color w:val="auto"/>
          <w:sz w:val="24"/>
        </w:rPr>
        <w:t xml:space="preserve">잔디운동장 전체 사진 </w:t>
      </w:r>
      <w:r>
        <w:rPr>
          <w:b/>
          <w:color w:val="auto"/>
          <w:sz w:val="24"/>
        </w:rPr>
        <w:t xml:space="preserve">  4.</w:t>
      </w:r>
      <w:r>
        <w:rPr>
          <w:rFonts w:hint="eastAsia"/>
          <w:b/>
          <w:color w:val="auto"/>
          <w:sz w:val="24"/>
        </w:rPr>
        <w:t>잔디 근접사진</w:t>
      </w:r>
    </w:p>
    <w:p w14:paraId="31062AC2" w14:textId="03776151" w:rsidR="00B54C7A" w:rsidRDefault="00B54C7A">
      <w:pPr>
        <w:pStyle w:val="a3"/>
        <w:spacing w:line="360" w:lineRule="auto"/>
        <w:rPr>
          <w:b/>
          <w:color w:val="auto"/>
          <w:sz w:val="24"/>
        </w:rPr>
      </w:pPr>
      <w:r w:rsidRPr="00B54C7A">
        <w:rPr>
          <w:b/>
          <w:color w:val="auto"/>
          <w:sz w:val="24"/>
        </w:rPr>
        <w:t>□</w:t>
      </w:r>
      <w:r w:rsidRPr="00B54C7A">
        <w:rPr>
          <w:b/>
          <w:color w:val="auto"/>
          <w:sz w:val="24"/>
        </w:rPr>
        <w:t xml:space="preserve"> 제출기관 : </w:t>
      </w:r>
      <w:r w:rsidR="00DF3884">
        <w:rPr>
          <w:b/>
          <w:color w:val="auto"/>
          <w:sz w:val="24"/>
        </w:rPr>
        <w:t>(</w:t>
      </w:r>
      <w:r w:rsidR="00DF3884">
        <w:rPr>
          <w:rFonts w:hint="eastAsia"/>
          <w:b/>
          <w:color w:val="auto"/>
          <w:sz w:val="24"/>
        </w:rPr>
        <w:t>사)</w:t>
      </w:r>
      <w:r w:rsidRPr="00B54C7A">
        <w:rPr>
          <w:rFonts w:hint="eastAsia"/>
          <w:b/>
          <w:color w:val="auto"/>
          <w:sz w:val="24"/>
        </w:rPr>
        <w:t>한국잔디협회 사무국</w:t>
      </w:r>
      <w:r w:rsidRPr="00B54C7A">
        <w:rPr>
          <w:b/>
          <w:color w:val="auto"/>
          <w:sz w:val="24"/>
        </w:rPr>
        <w:t xml:space="preserve"> </w:t>
      </w:r>
    </w:p>
    <w:p w14:paraId="3836F47F" w14:textId="4660DD5C" w:rsidR="00B54C7A" w:rsidRPr="00B54C7A" w:rsidRDefault="00B54C7A">
      <w:pPr>
        <w:pStyle w:val="a3"/>
        <w:spacing w:line="360" w:lineRule="auto"/>
        <w:rPr>
          <w:color w:val="auto"/>
        </w:rPr>
      </w:pPr>
      <w:r w:rsidRPr="00B54C7A">
        <w:rPr>
          <w:b/>
          <w:color w:val="auto"/>
          <w:sz w:val="24"/>
        </w:rPr>
        <w:t>□</w:t>
      </w:r>
      <w:r w:rsidRPr="00B54C7A">
        <w:rPr>
          <w:b/>
          <w:color w:val="auto"/>
          <w:sz w:val="24"/>
        </w:rPr>
        <w:t xml:space="preserve"> </w:t>
      </w:r>
      <w:proofErr w:type="spellStart"/>
      <w:r>
        <w:rPr>
          <w:rFonts w:hint="eastAsia"/>
          <w:b/>
          <w:color w:val="auto"/>
          <w:sz w:val="24"/>
        </w:rPr>
        <w:t>보내실곳</w:t>
      </w:r>
      <w:proofErr w:type="spellEnd"/>
      <w:r>
        <w:rPr>
          <w:rFonts w:hint="eastAsia"/>
          <w:b/>
          <w:color w:val="auto"/>
          <w:sz w:val="24"/>
        </w:rPr>
        <w:t xml:space="preserve"> </w:t>
      </w:r>
      <w:r>
        <w:rPr>
          <w:b/>
          <w:color w:val="auto"/>
          <w:sz w:val="24"/>
        </w:rPr>
        <w:t xml:space="preserve">: e-mail) </w:t>
      </w:r>
      <w:hyperlink r:id="rId6" w:history="1">
        <w:r w:rsidR="00F05797" w:rsidRPr="007A1734">
          <w:rPr>
            <w:rStyle w:val="ae"/>
            <w:b/>
            <w:spacing w:val="24"/>
          </w:rPr>
          <w:t>leejh550@naver.com</w:t>
        </w:r>
      </w:hyperlink>
      <w:r>
        <w:rPr>
          <w:b/>
          <w:color w:val="auto"/>
          <w:sz w:val="24"/>
        </w:rPr>
        <w:tab/>
      </w:r>
    </w:p>
    <w:p w14:paraId="4D3B1F5F" w14:textId="77777777" w:rsidR="00FD3F68" w:rsidRPr="00B54C7A" w:rsidRDefault="00FD3F68">
      <w:pPr>
        <w:pStyle w:val="a3"/>
        <w:spacing w:line="360" w:lineRule="auto"/>
        <w:rPr>
          <w:color w:val="auto"/>
          <w:sz w:val="24"/>
        </w:rPr>
      </w:pPr>
    </w:p>
    <w:p w14:paraId="702F5B25" w14:textId="28DFD6C5" w:rsidR="00FD3F68" w:rsidRPr="00B54C7A" w:rsidRDefault="00557DD7">
      <w:pPr>
        <w:pStyle w:val="a3"/>
        <w:wordWrap/>
        <w:spacing w:line="480" w:lineRule="auto"/>
        <w:jc w:val="center"/>
        <w:rPr>
          <w:color w:val="auto"/>
        </w:rPr>
      </w:pPr>
      <w:r w:rsidRPr="00B54C7A">
        <w:rPr>
          <w:color w:val="auto"/>
          <w:sz w:val="24"/>
        </w:rPr>
        <w:t xml:space="preserve">위와 같이 </w:t>
      </w:r>
      <w:r w:rsidR="00B54C7A" w:rsidRPr="00B54C7A">
        <w:rPr>
          <w:rFonts w:hint="eastAsia"/>
          <w:color w:val="auto"/>
          <w:sz w:val="24"/>
        </w:rPr>
        <w:t>아름다운 천연잔디 학교운동장 공모전</w:t>
      </w:r>
      <w:r w:rsidR="00EB1347">
        <w:rPr>
          <w:rFonts w:hint="eastAsia"/>
          <w:color w:val="auto"/>
          <w:sz w:val="24"/>
        </w:rPr>
        <w:t>에</w:t>
      </w:r>
      <w:r w:rsidRPr="00B54C7A">
        <w:rPr>
          <w:color w:val="auto"/>
          <w:sz w:val="24"/>
        </w:rPr>
        <w:t xml:space="preserve"> 신청합니다.</w:t>
      </w:r>
    </w:p>
    <w:p w14:paraId="63C8A043" w14:textId="0A64CAFF" w:rsidR="00FD3F68" w:rsidRPr="00B54C7A" w:rsidRDefault="00557DD7" w:rsidP="00DF3884">
      <w:pPr>
        <w:pStyle w:val="a3"/>
        <w:wordWrap/>
        <w:spacing w:line="360" w:lineRule="auto"/>
        <w:jc w:val="right"/>
        <w:rPr>
          <w:color w:val="auto"/>
        </w:rPr>
      </w:pPr>
      <w:r w:rsidRPr="00B54C7A">
        <w:rPr>
          <w:color w:val="auto"/>
          <w:sz w:val="24"/>
        </w:rPr>
        <w:t xml:space="preserve"> 20</w:t>
      </w:r>
      <w:r w:rsidR="00F26B2E">
        <w:rPr>
          <w:color w:val="auto"/>
          <w:sz w:val="24"/>
        </w:rPr>
        <w:t>22</w:t>
      </w:r>
      <w:r w:rsidRPr="00B54C7A">
        <w:rPr>
          <w:color w:val="auto"/>
          <w:sz w:val="24"/>
        </w:rPr>
        <w:t>년    월     일</w:t>
      </w:r>
    </w:p>
    <w:p w14:paraId="31438EF8" w14:textId="1F5B724D" w:rsidR="00FD3F68" w:rsidRPr="00B54C7A" w:rsidRDefault="00557DD7">
      <w:pPr>
        <w:pStyle w:val="a3"/>
        <w:wordWrap/>
        <w:spacing w:line="360" w:lineRule="auto"/>
        <w:jc w:val="right"/>
        <w:rPr>
          <w:color w:val="auto"/>
        </w:rPr>
      </w:pPr>
      <w:r w:rsidRPr="00B54C7A">
        <w:rPr>
          <w:color w:val="auto"/>
          <w:sz w:val="24"/>
        </w:rPr>
        <w:t>신청인 :         (인)</w:t>
      </w:r>
    </w:p>
    <w:p w14:paraId="642AAB7C" w14:textId="77777777" w:rsidR="00FD3F68" w:rsidRPr="00B54C7A" w:rsidRDefault="00FD3F68" w:rsidP="00557DD7">
      <w:pPr>
        <w:pStyle w:val="a3"/>
        <w:wordWrap/>
        <w:rPr>
          <w:color w:val="auto"/>
          <w:sz w:val="26"/>
        </w:rPr>
      </w:pPr>
    </w:p>
    <w:p w14:paraId="5401947B" w14:textId="77777777" w:rsidR="00FD3F68" w:rsidRPr="00B54C7A" w:rsidRDefault="00557DD7">
      <w:pPr>
        <w:pStyle w:val="a3"/>
        <w:rPr>
          <w:color w:val="auto"/>
        </w:rPr>
      </w:pPr>
      <w:r w:rsidRPr="00B54C7A">
        <w:rPr>
          <w:color w:val="auto"/>
          <w:sz w:val="30"/>
        </w:rPr>
        <w:t xml:space="preserve"> 사단법인 한국잔디협회 회장 귀하</w:t>
      </w:r>
    </w:p>
    <w:sectPr w:rsidR="00FD3F68" w:rsidRPr="00B54C7A">
      <w:endnotePr>
        <w:numFmt w:val="decimal"/>
      </w:endnotePr>
      <w:pgSz w:w="11906" w:h="16838"/>
      <w:pgMar w:top="1300" w:right="1021" w:bottom="1418" w:left="1021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5DD9" w14:textId="77777777" w:rsidR="000D4EF0" w:rsidRDefault="000D4EF0" w:rsidP="000770A3">
      <w:r>
        <w:separator/>
      </w:r>
    </w:p>
  </w:endnote>
  <w:endnote w:type="continuationSeparator" w:id="0">
    <w:p w14:paraId="34DD9AB2" w14:textId="77777777" w:rsidR="000D4EF0" w:rsidRDefault="000D4EF0" w:rsidP="0007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7140" w14:textId="77777777" w:rsidR="000D4EF0" w:rsidRDefault="000D4EF0" w:rsidP="000770A3">
      <w:r>
        <w:separator/>
      </w:r>
    </w:p>
  </w:footnote>
  <w:footnote w:type="continuationSeparator" w:id="0">
    <w:p w14:paraId="24B66639" w14:textId="77777777" w:rsidR="000D4EF0" w:rsidRDefault="000D4EF0" w:rsidP="00077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F68"/>
    <w:rsid w:val="000770A3"/>
    <w:rsid w:val="000D4EF0"/>
    <w:rsid w:val="001E0777"/>
    <w:rsid w:val="00437D74"/>
    <w:rsid w:val="00557DD7"/>
    <w:rsid w:val="00B54C7A"/>
    <w:rsid w:val="00C23162"/>
    <w:rsid w:val="00C85D54"/>
    <w:rsid w:val="00DF3884"/>
    <w:rsid w:val="00EB1347"/>
    <w:rsid w:val="00F05797"/>
    <w:rsid w:val="00F26B2E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1EA78"/>
  <w15:docId w15:val="{5AB2098C-7BFB-B34A-A1C0-2E9325AC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xl65">
    <w:name w:val="xl65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66">
    <w:name w:val="xl6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67">
    <w:name w:val="xl6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68">
    <w:name w:val="xl68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체" w:eastAsia="굴림체"/>
      <w:color w:val="000000"/>
      <w:sz w:val="24"/>
    </w:rPr>
  </w:style>
  <w:style w:type="paragraph" w:customStyle="1" w:styleId="xl69">
    <w:name w:val="xl6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체" w:eastAsia="굴림체"/>
      <w:color w:val="000000"/>
      <w:sz w:val="24"/>
    </w:rPr>
  </w:style>
  <w:style w:type="paragraph" w:customStyle="1" w:styleId="xl70">
    <w:name w:val="xl7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체" w:eastAsia="굴림체"/>
      <w:color w:val="000000"/>
      <w:sz w:val="24"/>
    </w:rPr>
  </w:style>
  <w:style w:type="paragraph" w:styleId="ac">
    <w:name w:val="header"/>
    <w:basedOn w:val="a"/>
    <w:link w:val="Char"/>
    <w:uiPriority w:val="99"/>
    <w:unhideWhenUsed/>
    <w:rsid w:val="000770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0770A3"/>
  </w:style>
  <w:style w:type="paragraph" w:styleId="ad">
    <w:name w:val="footer"/>
    <w:basedOn w:val="a"/>
    <w:link w:val="Char0"/>
    <w:uiPriority w:val="99"/>
    <w:unhideWhenUsed/>
    <w:rsid w:val="000770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0770A3"/>
  </w:style>
  <w:style w:type="character" w:styleId="ae">
    <w:name w:val="Hyperlink"/>
    <w:basedOn w:val="a0"/>
    <w:uiPriority w:val="99"/>
    <w:unhideWhenUsed/>
    <w:rsid w:val="00B54C7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54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jh550@nav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업 무 협 약 서(웹프로모션)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 무 협 약 서(웹프로모션)</dc:title>
  <dc:creator>문서서식포탈 비즈폼 www.bizforms.co.kr</dc:creator>
  <dc:description>본 문서에 대한 2차 저작권은 비즈폼에 있습니다.</dc:description>
  <cp:lastModifiedBy>이규호</cp:lastModifiedBy>
  <cp:revision>11</cp:revision>
  <dcterms:created xsi:type="dcterms:W3CDTF">2009-08-24T04:53:00Z</dcterms:created>
  <dcterms:modified xsi:type="dcterms:W3CDTF">2022-10-13T12:23:00Z</dcterms:modified>
  <cp:version>0501.0001.10</cp:version>
</cp:coreProperties>
</file>